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B13A8D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</w:t>
      </w:r>
      <w:r w:rsidR="0018592A">
        <w:rPr>
          <w:rFonts w:eastAsia="Calibri"/>
          <w:i/>
          <w:sz w:val="24"/>
          <w:szCs w:val="24"/>
          <w:u w:val="single"/>
          <w:lang w:val="ru-RU" w:bidi="ar-SA"/>
        </w:rPr>
        <w:t>итоговый</w:t>
      </w:r>
      <w:r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EF5269" w:rsidRDefault="00EF5269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B13A8D" w:rsidRPr="009E76E3" w:rsidRDefault="00D5418B" w:rsidP="00EF526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color w:val="000000"/>
          <w:sz w:val="24"/>
          <w:szCs w:val="24"/>
        </w:rPr>
        <w:t>Панченко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Максим</w:t>
      </w:r>
      <w:proofErr w:type="spellEnd"/>
      <w:r w:rsidR="009E76E3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Павлович</w:t>
      </w:r>
      <w:proofErr w:type="spellEnd"/>
      <w:r w:rsidR="009E76E3">
        <w:rPr>
          <w:color w:val="000000"/>
          <w:sz w:val="24"/>
          <w:szCs w:val="24"/>
          <w:lang w:val="ru-RU"/>
        </w:rPr>
        <w:t>а</w:t>
      </w:r>
      <w:bookmarkStart w:id="0" w:name="_GoBack"/>
      <w:bookmarkEnd w:id="0"/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9E76E3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B13A8D" w:rsidP="00B13A8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Лиговка-Ямская</w:t>
            </w:r>
            <w:proofErr w:type="gramEnd"/>
          </w:p>
        </w:tc>
      </w:tr>
      <w:tr w:rsidR="00EF5269" w:rsidRPr="00D5418B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13A8D" w:rsidRPr="00B13A8D" w:rsidRDefault="00EF5269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номер специального избирательного счета</w:t>
            </w:r>
            <w:r w:rsidR="00B13A8D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D5418B" w:rsidRPr="00D5418B">
              <w:rPr>
                <w:noProof/>
                <w:color w:val="000000"/>
                <w:sz w:val="24"/>
                <w:szCs w:val="24"/>
                <w:lang w:val="ru-RU"/>
              </w:rPr>
              <w:t xml:space="preserve">№40810810655009006360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в  ПАО «Сбербанк России» структурное  подразделение №9055/055 в г.</w:t>
            </w:r>
            <w:r w:rsidR="00B13A8D">
              <w:rPr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B13A8D" w:rsidRPr="00B13A8D">
              <w:rPr>
                <w:i/>
                <w:color w:val="000000"/>
                <w:sz w:val="24"/>
                <w:szCs w:val="24"/>
                <w:lang w:val="ru-RU"/>
              </w:rPr>
              <w:t>Санкт-Петербург</w:t>
            </w:r>
            <w:r w:rsidR="00B13A8D"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. Кор.Счет:30101810500000000653</w:t>
            </w:r>
          </w:p>
          <w:p w:rsidR="00B13A8D" w:rsidRPr="00B13A8D" w:rsidRDefault="00B13A8D" w:rsidP="00B13A8D">
            <w:pPr>
              <w:spacing w:after="0"/>
              <w:rPr>
                <w:i/>
                <w:noProof/>
                <w:color w:val="000000"/>
                <w:sz w:val="24"/>
                <w:szCs w:val="24"/>
                <w:lang w:val="ru-RU"/>
              </w:rPr>
            </w:pPr>
            <w:r w:rsidRPr="00B13A8D">
              <w:rPr>
                <w:i/>
                <w:noProof/>
                <w:color w:val="000000"/>
                <w:sz w:val="24"/>
                <w:szCs w:val="24"/>
                <w:lang w:val="ru-RU"/>
              </w:rPr>
              <w:t>БИК 044030653</w:t>
            </w:r>
          </w:p>
          <w:p w:rsidR="00EF5269" w:rsidRPr="00EF5269" w:rsidRDefault="00EF5269" w:rsidP="00B13A8D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на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__________ года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C72CC3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C72CC3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B13A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C72CC3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B13A8D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кандидату выдвинувшим его избирательным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287DDC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287DDC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287DDC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7A3029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7A3029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4F586B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4F586B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8592A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92A" w:rsidRPr="00EF5269" w:rsidRDefault="0018592A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Default="0018592A">
            <w:r w:rsidRPr="004F586B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92A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18592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124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114</w:t>
            </w:r>
            <w:r w:rsidR="00B13A8D"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B13A8D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8592A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9C4812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0=00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84" w:rsidRDefault="00221784" w:rsidP="006D5FAB">
      <w:pPr>
        <w:spacing w:after="0" w:line="240" w:lineRule="auto"/>
      </w:pPr>
      <w:r>
        <w:separator/>
      </w:r>
    </w:p>
  </w:endnote>
  <w:endnote w:type="continuationSeparator" w:id="0">
    <w:p w:rsidR="00221784" w:rsidRDefault="00221784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84" w:rsidRDefault="00221784" w:rsidP="006D5FAB">
      <w:pPr>
        <w:spacing w:after="0" w:line="240" w:lineRule="auto"/>
      </w:pPr>
      <w:r>
        <w:separator/>
      </w:r>
    </w:p>
  </w:footnote>
  <w:footnote w:type="continuationSeparator" w:id="0">
    <w:p w:rsidR="00221784" w:rsidRDefault="00221784" w:rsidP="006D5FAB">
      <w:pPr>
        <w:spacing w:after="0" w:line="240" w:lineRule="auto"/>
      </w:pPr>
      <w:r>
        <w:continuationSeparator/>
      </w:r>
    </w:p>
  </w:footnote>
  <w:footnote w:id="1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08595D"/>
    <w:rsid w:val="00100852"/>
    <w:rsid w:val="001244E9"/>
    <w:rsid w:val="0013131D"/>
    <w:rsid w:val="00135EDC"/>
    <w:rsid w:val="0018592A"/>
    <w:rsid w:val="00193D3E"/>
    <w:rsid w:val="001A61FE"/>
    <w:rsid w:val="00221784"/>
    <w:rsid w:val="002E6891"/>
    <w:rsid w:val="00300792"/>
    <w:rsid w:val="0034007C"/>
    <w:rsid w:val="00350D99"/>
    <w:rsid w:val="00353215"/>
    <w:rsid w:val="003B2536"/>
    <w:rsid w:val="00446972"/>
    <w:rsid w:val="004D1929"/>
    <w:rsid w:val="004D2BDC"/>
    <w:rsid w:val="005F6C44"/>
    <w:rsid w:val="0064332E"/>
    <w:rsid w:val="006A2B99"/>
    <w:rsid w:val="006D5FAB"/>
    <w:rsid w:val="007E7028"/>
    <w:rsid w:val="00806ADD"/>
    <w:rsid w:val="0082237D"/>
    <w:rsid w:val="00861CCB"/>
    <w:rsid w:val="008976A1"/>
    <w:rsid w:val="0093563E"/>
    <w:rsid w:val="009969BC"/>
    <w:rsid w:val="009C4812"/>
    <w:rsid w:val="009D453D"/>
    <w:rsid w:val="009E14E0"/>
    <w:rsid w:val="009E76E3"/>
    <w:rsid w:val="009F68A0"/>
    <w:rsid w:val="00AA7EBF"/>
    <w:rsid w:val="00AD7CE0"/>
    <w:rsid w:val="00B13A8D"/>
    <w:rsid w:val="00B55F1A"/>
    <w:rsid w:val="00C72CC3"/>
    <w:rsid w:val="00D12D84"/>
    <w:rsid w:val="00D5418B"/>
    <w:rsid w:val="00DC0D88"/>
    <w:rsid w:val="00DF02FA"/>
    <w:rsid w:val="00E6265E"/>
    <w:rsid w:val="00ED45C9"/>
    <w:rsid w:val="00EF5269"/>
    <w:rsid w:val="00F121B1"/>
    <w:rsid w:val="00F3500D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2019-06-18T11:00:00Z</cp:lastPrinted>
  <dcterms:created xsi:type="dcterms:W3CDTF">2019-09-26T10:17:00Z</dcterms:created>
  <dcterms:modified xsi:type="dcterms:W3CDTF">2019-09-26T10:39:00Z</dcterms:modified>
</cp:coreProperties>
</file>